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1827A1" w:rsidTr="004E4B42">
        <w:trPr>
          <w:trHeight w:val="213"/>
        </w:trPr>
        <w:tc>
          <w:tcPr>
            <w:tcW w:w="5494" w:type="dxa"/>
          </w:tcPr>
          <w:p w:rsidR="001827A1" w:rsidRDefault="004E4B42" w:rsidP="00623E17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623E17">
              <w:t>Спировского района Михайлову Д.С.</w:t>
            </w:r>
          </w:p>
        </w:tc>
      </w:tr>
      <w:tr w:rsidR="001827A1" w:rsidTr="004E4B4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623E17" w:rsidRDefault="00623E17" w:rsidP="004E4B42"/>
          <w:p w:rsidR="001827A1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4E4B4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1827A1" w:rsidRDefault="004E4B42" w:rsidP="000C55E1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 w:rsidR="000C55E1"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0C55E1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0C55E1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</w:t>
            </w:r>
            <w:r w:rsidR="00F44BFA">
              <w:t>(</w:t>
            </w:r>
            <w:proofErr w:type="gramEnd"/>
            <w:r w:rsidR="00F44BFA"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="004E4B42" w:rsidRPr="00FF2169">
              <w:t xml:space="preserve"> адрес: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4E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4E4B42" w:rsidTr="004E4B42">
        <w:tc>
          <w:tcPr>
            <w:tcW w:w="5494" w:type="dxa"/>
          </w:tcPr>
          <w:p w:rsidR="004E4B42" w:rsidRPr="00FF2169" w:rsidRDefault="000C55E1" w:rsidP="004E4B42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27A1" w:rsidRPr="00357EE5" w:rsidRDefault="001827A1" w:rsidP="001827A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>предварительном согласовании предоставления земельного участка</w:t>
      </w:r>
    </w:p>
    <w:p w:rsidR="006B00E7" w:rsidRPr="00FF2169" w:rsidRDefault="006B00E7" w:rsidP="006B00E7">
      <w:pPr>
        <w:ind w:firstLine="5760"/>
      </w:pPr>
    </w:p>
    <w:p w:rsidR="00BF79BE" w:rsidRDefault="00BF79BE" w:rsidP="00BF79BE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предварительно согласовать предоставление земельного участка</w:t>
      </w:r>
      <w:r w:rsidRPr="00BF79BE">
        <w:t xml:space="preserve"> </w:t>
      </w:r>
    </w:p>
    <w:p w:rsidR="004E4B42" w:rsidRDefault="00BF79BE" w:rsidP="00BF79BE">
      <w:pPr>
        <w:jc w:val="both"/>
      </w:pPr>
      <w:r>
        <w:t xml:space="preserve">площадью __________ </w:t>
      </w:r>
      <w:proofErr w:type="gramStart"/>
      <w:r>
        <w:t xml:space="preserve">( </w:t>
      </w:r>
      <w:proofErr w:type="gramEnd"/>
      <w:r>
        <w:t xml:space="preserve">га, кв.м.), </w:t>
      </w:r>
      <w:r w:rsidR="009955AC"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>
        <w:t>_________________________</w:t>
      </w:r>
      <w:r w:rsidR="004E4B42">
        <w:t>__</w:t>
      </w:r>
      <w:r w:rsidR="000D28D9" w:rsidRPr="00FF2169">
        <w:t>,</w:t>
      </w:r>
      <w:r>
        <w:t xml:space="preserve"> </w:t>
      </w:r>
    </w:p>
    <w:p w:rsidR="00BF79BE" w:rsidRDefault="00BF79BE" w:rsidP="004E4B42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4E4B42" w:rsidRPr="00A91CF4">
        <w:rPr>
          <w:sz w:val="18"/>
          <w:szCs w:val="18"/>
        </w:rPr>
        <w:t>(если границы ЗУ подлежат уточнению</w:t>
      </w:r>
      <w:r>
        <w:rPr>
          <w:sz w:val="18"/>
          <w:szCs w:val="18"/>
        </w:rPr>
        <w:t>)</w:t>
      </w:r>
    </w:p>
    <w:p w:rsidR="00A83139" w:rsidRDefault="00A83139" w:rsidP="00BF79BE">
      <w:pPr>
        <w:jc w:val="both"/>
      </w:pPr>
      <w:r>
        <w:t>образуемого:</w:t>
      </w:r>
    </w:p>
    <w:p w:rsidR="00BF79BE" w:rsidRDefault="00A83139" w:rsidP="00BF79BE">
      <w:pPr>
        <w:jc w:val="both"/>
      </w:pPr>
      <w:r>
        <w:t xml:space="preserve">- </w:t>
      </w:r>
      <w:r w:rsidR="00BF79BE" w:rsidRPr="00BF79BE">
        <w:t>из земельного участка</w:t>
      </w:r>
      <w:r w:rsidR="00BF79BE">
        <w:rPr>
          <w:sz w:val="18"/>
          <w:szCs w:val="18"/>
        </w:rPr>
        <w:t xml:space="preserve"> </w:t>
      </w:r>
      <w:r w:rsidR="00BF79BE">
        <w:t xml:space="preserve">с </w:t>
      </w:r>
      <w:proofErr w:type="spellStart"/>
      <w:r w:rsidR="00BF79BE">
        <w:t>кад</w:t>
      </w:r>
      <w:proofErr w:type="spellEnd"/>
      <w:r w:rsidR="00BF79BE">
        <w:t>.№ 69:31:_______</w:t>
      </w:r>
      <w:r>
        <w:t>________________________________</w:t>
      </w:r>
      <w:r w:rsidR="00BF79BE">
        <w:t>_________</w:t>
      </w:r>
      <w:r w:rsidR="00BF79BE" w:rsidRPr="00FF2169">
        <w:t>,</w:t>
      </w:r>
      <w:r w:rsidR="00BF79BE">
        <w:t xml:space="preserve"> </w:t>
      </w:r>
    </w:p>
    <w:p w:rsidR="00BF79BE" w:rsidRPr="00BF79BE" w:rsidRDefault="00A83139" w:rsidP="00BF79BE">
      <w:pPr>
        <w:jc w:val="both"/>
      </w:pPr>
      <w:r>
        <w:t xml:space="preserve">- </w:t>
      </w:r>
      <w:r w:rsidR="000C55E1">
        <w:t xml:space="preserve">в </w:t>
      </w:r>
      <w:r w:rsidR="00BF79BE" w:rsidRPr="00BF79BE">
        <w:t>кадастрово</w:t>
      </w:r>
      <w:r w:rsidR="000C55E1">
        <w:t>м</w:t>
      </w:r>
      <w:r w:rsidR="00BF79BE" w:rsidRPr="00BF79BE">
        <w:t xml:space="preserve"> квартал</w:t>
      </w:r>
      <w:r w:rsidR="000C55E1">
        <w:t>е</w:t>
      </w:r>
      <w:r w:rsidR="00BF79BE" w:rsidRPr="00BF79BE">
        <w:t xml:space="preserve"> 69:31:_____</w:t>
      </w:r>
      <w:r w:rsidR="00BF79BE">
        <w:t>____________________________</w:t>
      </w:r>
      <w:r w:rsidR="00BF79BE" w:rsidRPr="00BF79BE">
        <w:t>_______</w:t>
      </w:r>
      <w:r w:rsidR="00BF79BE">
        <w:t>___________</w:t>
      </w:r>
      <w:r w:rsidR="00BF79BE" w:rsidRPr="00BF79BE">
        <w:t>___</w:t>
      </w:r>
    </w:p>
    <w:p w:rsidR="004E4B42" w:rsidRDefault="00A83139" w:rsidP="00A83139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="004E4B42" w:rsidRPr="00A83139">
        <w:t>в соответствии со схемой расположения ЗУ</w:t>
      </w:r>
      <w:r>
        <w:t xml:space="preserve"> (прилагается</w:t>
      </w:r>
      <w:r w:rsidR="004E4B42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A83139" w:rsidRPr="00A91CF4" w:rsidRDefault="00A83139" w:rsidP="004E4B42">
      <w:pPr>
        <w:autoSpaceDN w:val="0"/>
        <w:adjustRightInd w:val="0"/>
        <w:jc w:val="both"/>
        <w:rPr>
          <w:sz w:val="18"/>
          <w:szCs w:val="18"/>
        </w:rPr>
      </w:pPr>
      <w:r w:rsidRPr="00A83139">
        <w:t>-</w:t>
      </w:r>
      <w:r w:rsidR="00BF79BE" w:rsidRPr="00A83139">
        <w:t xml:space="preserve">   </w:t>
      </w:r>
      <w:r w:rsidRPr="00A83139">
        <w:t>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="004E4B42" w:rsidRPr="00A83139">
        <w:t>если образование ЗУ предусмотрено проектом</w:t>
      </w:r>
      <w:r>
        <w:t xml:space="preserve"> </w:t>
      </w:r>
      <w:r>
        <w:rPr>
          <w:sz w:val="18"/>
          <w:szCs w:val="18"/>
        </w:rPr>
        <w:t>(нужное подчеркнуть),</w:t>
      </w:r>
    </w:p>
    <w:p w:rsidR="00E27298" w:rsidRDefault="000D28D9" w:rsidP="004E4B42">
      <w:pPr>
        <w:jc w:val="both"/>
      </w:pPr>
      <w:proofErr w:type="gramStart"/>
      <w:r w:rsidRPr="00FF2169">
        <w:t>расположенн</w:t>
      </w:r>
      <w:r w:rsidR="00BF79BE">
        <w:t>ого</w:t>
      </w:r>
      <w:proofErr w:type="gramEnd"/>
      <w:r w:rsidRPr="00FF2169">
        <w:t xml:space="preserve"> по а</w:t>
      </w:r>
      <w:r w:rsidR="00E27298">
        <w:t>дресу</w:t>
      </w:r>
      <w:r w:rsidR="00BF79BE">
        <w:t xml:space="preserve"> (ориентир)</w:t>
      </w:r>
      <w:r w:rsidR="00E27298">
        <w:t>: ______</w:t>
      </w:r>
      <w:r w:rsidR="00BF79BE">
        <w:t>__________________</w:t>
      </w:r>
      <w:r w:rsidR="00E27298">
        <w:t>___________________</w:t>
      </w:r>
      <w:r w:rsidR="00FF2169">
        <w:t>___</w:t>
      </w:r>
      <w:r w:rsidR="00A53765" w:rsidRPr="00FF2169">
        <w:t>_</w:t>
      </w:r>
    </w:p>
    <w:p w:rsidR="00A83139" w:rsidRDefault="00E27298" w:rsidP="00E27298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</w:p>
    <w:p w:rsidR="00A83139" w:rsidRDefault="00A83139" w:rsidP="00E27298">
      <w:pPr>
        <w:jc w:val="both"/>
      </w:pPr>
      <w:r>
        <w:t>испрашиваемый вид разрешенного использования ______________________________________</w:t>
      </w:r>
    </w:p>
    <w:p w:rsidR="00A83139" w:rsidRDefault="00A83139" w:rsidP="00E27298">
      <w:pPr>
        <w:jc w:val="both"/>
      </w:pPr>
      <w:r>
        <w:t>__________________________________________________________________________________</w:t>
      </w:r>
    </w:p>
    <w:p w:rsidR="00BF79BE" w:rsidRDefault="00BF79BE" w:rsidP="00E27298">
      <w:pPr>
        <w:jc w:val="both"/>
      </w:pPr>
      <w:r>
        <w:t>в целях использования земельного участка</w:t>
      </w:r>
      <w:r w:rsidR="00A53765" w:rsidRPr="00FF2169">
        <w:t xml:space="preserve"> </w:t>
      </w:r>
      <w:proofErr w:type="gramStart"/>
      <w:r>
        <w:t>для</w:t>
      </w:r>
      <w:proofErr w:type="gramEnd"/>
      <w:r>
        <w:t xml:space="preserve">  _____</w:t>
      </w:r>
      <w:r w:rsidR="00E27298">
        <w:t>____</w:t>
      </w:r>
      <w:r w:rsidR="009955AC">
        <w:t>_____________________________</w:t>
      </w:r>
      <w:r w:rsidR="00E27298">
        <w:t>__</w:t>
      </w:r>
    </w:p>
    <w:p w:rsidR="00BF79BE" w:rsidRDefault="00BF79BE" w:rsidP="00E27298">
      <w:pPr>
        <w:jc w:val="both"/>
      </w:pPr>
      <w:r>
        <w:t>__________________________________________________________________________________</w:t>
      </w:r>
    </w:p>
    <w:p w:rsidR="00044B31" w:rsidRDefault="00044B31" w:rsidP="00CD6AD0">
      <w:pPr>
        <w:jc w:val="both"/>
      </w:pPr>
    </w:p>
    <w:p w:rsidR="00CD6AD0" w:rsidRDefault="00CD6AD0" w:rsidP="00CD6AD0">
      <w:pPr>
        <w:jc w:val="both"/>
      </w:pPr>
      <w:r>
        <w:t xml:space="preserve">Вид права: </w:t>
      </w:r>
      <w:r w:rsidR="000C147D">
        <w:t>постоянное (бессрочное)</w:t>
      </w:r>
      <w:r w:rsidR="00044B31">
        <w:t xml:space="preserve"> пользование</w:t>
      </w:r>
    </w:p>
    <w:p w:rsidR="000C147D" w:rsidRDefault="000C147D" w:rsidP="00CD6AD0">
      <w:pPr>
        <w:jc w:val="both"/>
      </w:pP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9146CA">
        <w:tc>
          <w:tcPr>
            <w:tcW w:w="959" w:type="dxa"/>
          </w:tcPr>
          <w:p w:rsidR="00CD6AD0" w:rsidRPr="009146CA" w:rsidRDefault="009146CA" w:rsidP="009146CA">
            <w:pPr>
              <w:jc w:val="center"/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 xml:space="preserve">нужное отметить </w:t>
            </w:r>
            <w:r w:rsidRPr="009146CA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vAlign w:val="center"/>
          </w:tcPr>
          <w:p w:rsidR="00CD6AD0" w:rsidRPr="00044B31" w:rsidRDefault="00CD6AD0" w:rsidP="000C147D">
            <w:pPr>
              <w:rPr>
                <w:b/>
                <w:sz w:val="16"/>
                <w:szCs w:val="16"/>
              </w:rPr>
            </w:pPr>
            <w:r w:rsidRPr="00044B31">
              <w:rPr>
                <w:b/>
                <w:sz w:val="16"/>
                <w:szCs w:val="16"/>
              </w:rPr>
              <w:t>Основание предоставления земельного участка</w:t>
            </w:r>
            <w:r w:rsidR="00044B31" w:rsidRPr="00044B31">
              <w:rPr>
                <w:b/>
                <w:sz w:val="16"/>
                <w:szCs w:val="16"/>
              </w:rPr>
              <w:t xml:space="preserve"> </w:t>
            </w:r>
            <w:r w:rsidR="00044B31">
              <w:rPr>
                <w:b/>
                <w:sz w:val="16"/>
                <w:szCs w:val="16"/>
              </w:rPr>
              <w:t>(</w:t>
            </w:r>
            <w:hyperlink w:anchor="sub_3992" w:history="1">
              <w:r w:rsidR="00044B31" w:rsidRPr="00044B31">
                <w:rPr>
                  <w:rStyle w:val="a4"/>
                  <w:b/>
                  <w:color w:val="auto"/>
                  <w:sz w:val="16"/>
                  <w:szCs w:val="16"/>
                </w:rPr>
                <w:t>пункт 2 статьи 39.</w:t>
              </w:r>
            </w:hyperlink>
            <w:r w:rsidR="000C147D">
              <w:rPr>
                <w:b/>
                <w:sz w:val="16"/>
                <w:szCs w:val="16"/>
              </w:rPr>
              <w:t>9</w:t>
            </w:r>
            <w:r w:rsidR="00044B31">
              <w:rPr>
                <w:b/>
                <w:sz w:val="16"/>
                <w:szCs w:val="16"/>
              </w:rPr>
              <w:t>)</w:t>
            </w:r>
            <w:r w:rsidRPr="00044B31">
              <w:rPr>
                <w:b/>
                <w:sz w:val="16"/>
                <w:szCs w:val="16"/>
              </w:rPr>
              <w:t>: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Default="000C147D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0C147D">
              <w:rPr>
                <w:sz w:val="16"/>
                <w:szCs w:val="16"/>
              </w:rPr>
              <w:t>органам государственной власти и органам местного самоуправления</w:t>
            </w:r>
            <w:r w:rsidR="00044B31" w:rsidRPr="008227CF">
              <w:rPr>
                <w:sz w:val="16"/>
                <w:szCs w:val="16"/>
              </w:rPr>
              <w:t xml:space="preserve"> (пп.1)</w:t>
            </w:r>
          </w:p>
          <w:p w:rsidR="00FE47B6" w:rsidRPr="008227CF" w:rsidRDefault="00FE47B6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Default="009146CA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 xml:space="preserve"> </w:t>
            </w:r>
            <w:r w:rsidR="000C147D" w:rsidRPr="000C147D">
              <w:rPr>
                <w:sz w:val="16"/>
                <w:szCs w:val="16"/>
              </w:rPr>
              <w:t>государственным и муниципальным учреждениям (б</w:t>
            </w:r>
            <w:r w:rsidR="000C147D">
              <w:rPr>
                <w:sz w:val="16"/>
                <w:szCs w:val="16"/>
              </w:rPr>
              <w:t xml:space="preserve">юджетным, казенным, автономным) </w:t>
            </w:r>
            <w:r w:rsidR="00A04CE1" w:rsidRPr="008227CF">
              <w:rPr>
                <w:sz w:val="16"/>
                <w:szCs w:val="16"/>
              </w:rPr>
              <w:t>(пп.2)</w:t>
            </w:r>
          </w:p>
          <w:p w:rsidR="00FE47B6" w:rsidRPr="008227CF" w:rsidRDefault="00FE47B6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</w:p>
        </w:tc>
      </w:tr>
      <w:tr w:rsidR="009146CA" w:rsidTr="000C147D">
        <w:trPr>
          <w:trHeight w:val="228"/>
        </w:trPr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Default="000C147D" w:rsidP="00A04C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147D">
              <w:rPr>
                <w:sz w:val="16"/>
                <w:szCs w:val="16"/>
              </w:rPr>
              <w:t xml:space="preserve">казенным предприятиям </w:t>
            </w:r>
            <w:r w:rsidR="009146CA" w:rsidRPr="008227CF">
              <w:rPr>
                <w:sz w:val="16"/>
                <w:szCs w:val="16"/>
              </w:rPr>
              <w:t>(</w:t>
            </w:r>
            <w:proofErr w:type="spellStart"/>
            <w:r w:rsidR="009146CA" w:rsidRPr="008227CF">
              <w:rPr>
                <w:sz w:val="16"/>
                <w:szCs w:val="16"/>
              </w:rPr>
              <w:t>пп</w:t>
            </w:r>
            <w:proofErr w:type="spellEnd"/>
            <w:r w:rsidR="009146CA" w:rsidRPr="008227CF">
              <w:rPr>
                <w:sz w:val="16"/>
                <w:szCs w:val="16"/>
              </w:rPr>
              <w:t xml:space="preserve">. </w:t>
            </w:r>
            <w:r w:rsidR="00A04CE1" w:rsidRPr="008227CF">
              <w:rPr>
                <w:sz w:val="16"/>
                <w:szCs w:val="16"/>
              </w:rPr>
              <w:t>3</w:t>
            </w:r>
            <w:r w:rsidR="009146CA" w:rsidRPr="008227CF">
              <w:rPr>
                <w:sz w:val="16"/>
                <w:szCs w:val="16"/>
              </w:rPr>
              <w:t>)</w:t>
            </w:r>
          </w:p>
          <w:p w:rsidR="00FE47B6" w:rsidRPr="008227CF" w:rsidRDefault="00FE47B6" w:rsidP="00A04C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Default="000C147D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147D">
              <w:rPr>
                <w:sz w:val="16"/>
                <w:szCs w:val="16"/>
              </w:rPr>
              <w:t xml:space="preserve">центрам исторического наследия президентов Российской Федерации, прекративших исполнение своих полномочий </w:t>
            </w:r>
            <w:r w:rsidR="00A04CE1" w:rsidRPr="008227CF">
              <w:rPr>
                <w:sz w:val="16"/>
                <w:szCs w:val="16"/>
              </w:rPr>
              <w:t>(</w:t>
            </w:r>
            <w:proofErr w:type="spellStart"/>
            <w:r w:rsidR="00A04CE1" w:rsidRPr="008227CF">
              <w:rPr>
                <w:sz w:val="16"/>
                <w:szCs w:val="16"/>
              </w:rPr>
              <w:t>пп</w:t>
            </w:r>
            <w:proofErr w:type="spellEnd"/>
            <w:r w:rsidR="00A04CE1" w:rsidRPr="008227CF">
              <w:rPr>
                <w:sz w:val="16"/>
                <w:szCs w:val="16"/>
              </w:rPr>
              <w:t xml:space="preserve"> 4)</w:t>
            </w:r>
          </w:p>
          <w:p w:rsidR="00FE47B6" w:rsidRPr="008227CF" w:rsidRDefault="00FE47B6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83139" w:rsidRDefault="00A83139" w:rsidP="00A83139">
      <w:pPr>
        <w:autoSpaceDE w:val="0"/>
        <w:autoSpaceDN w:val="0"/>
        <w:adjustRightInd w:val="0"/>
        <w:ind w:firstLine="540"/>
        <w:jc w:val="both"/>
      </w:pPr>
    </w:p>
    <w:p w:rsidR="00A83139" w:rsidRDefault="00A83139" w:rsidP="00A83139">
      <w:pPr>
        <w:autoSpaceDE w:val="0"/>
        <w:autoSpaceDN w:val="0"/>
        <w:adjustRightInd w:val="0"/>
        <w:ind w:firstLine="540"/>
        <w:jc w:val="both"/>
      </w:pP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 w:rsidRPr="00705F99">
        <w:lastRenderedPageBreak/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51AB" wp14:editId="0A18D43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5715" t="10795" r="635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.8pt;width:1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B45F" wp14:editId="181E91A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5715" t="9525" r="635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.85pt;width:13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6984B" wp14:editId="48CD734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5715" t="13970" r="63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6pt;width:13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C3234" wp14:editId="10AEAC5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5715" t="11430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25pt;width:13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A83139" w:rsidRPr="00705F99" w:rsidRDefault="00A83139" w:rsidP="00A8313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648F8" wp14:editId="29FA10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5715" t="6350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2pt;width:13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A83139" w:rsidRPr="00705F99" w:rsidRDefault="00A83139" w:rsidP="00A83139">
      <w:pPr>
        <w:widowControl w:val="0"/>
        <w:autoSpaceDE w:val="0"/>
        <w:autoSpaceDN w:val="0"/>
        <w:adjustRightInd w:val="0"/>
        <w:ind w:firstLine="540"/>
        <w:jc w:val="both"/>
      </w:pPr>
    </w:p>
    <w:p w:rsidR="00A83139" w:rsidRPr="00705F99" w:rsidRDefault="00A83139" w:rsidP="00A831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A83139" w:rsidRPr="00705F99" w:rsidRDefault="00A83139" w:rsidP="00A831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83139" w:rsidRPr="00705F99" w:rsidRDefault="00A83139" w:rsidP="00A831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A83139" w:rsidRPr="00705F99" w:rsidRDefault="00A83139" w:rsidP="00A831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A83139" w:rsidRPr="00705F99" w:rsidRDefault="00A83139" w:rsidP="00A83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83139" w:rsidRDefault="00A83139" w:rsidP="00A83139">
      <w:pPr>
        <w:jc w:val="both"/>
      </w:pPr>
    </w:p>
    <w:p w:rsidR="008227CF" w:rsidRDefault="008227CF" w:rsidP="006B00E7">
      <w:pPr>
        <w:jc w:val="both"/>
        <w:rPr>
          <w:sz w:val="28"/>
          <w:szCs w:val="28"/>
        </w:rPr>
      </w:pPr>
      <w:bookmarkStart w:id="0" w:name="_GoBack"/>
      <w:bookmarkEnd w:id="0"/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Pr="006B00E7" w:rsidRDefault="00DD130A" w:rsidP="006B00E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</w:t>
      </w:r>
      <w:r w:rsidR="00A537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7F799E" w:rsidRPr="006B00E7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C"/>
    <w:rsid w:val="00044B31"/>
    <w:rsid w:val="000B5DB0"/>
    <w:rsid w:val="000C147D"/>
    <w:rsid w:val="000C55E1"/>
    <w:rsid w:val="000D28D9"/>
    <w:rsid w:val="001827A1"/>
    <w:rsid w:val="001B0EA3"/>
    <w:rsid w:val="001F2F93"/>
    <w:rsid w:val="00233F16"/>
    <w:rsid w:val="003C7AC0"/>
    <w:rsid w:val="003D565C"/>
    <w:rsid w:val="004E4B42"/>
    <w:rsid w:val="0054380A"/>
    <w:rsid w:val="00553D15"/>
    <w:rsid w:val="005D699E"/>
    <w:rsid w:val="00623E17"/>
    <w:rsid w:val="006B00E7"/>
    <w:rsid w:val="00722131"/>
    <w:rsid w:val="007F1953"/>
    <w:rsid w:val="007F799E"/>
    <w:rsid w:val="008227CF"/>
    <w:rsid w:val="00827100"/>
    <w:rsid w:val="00876E60"/>
    <w:rsid w:val="008D63A6"/>
    <w:rsid w:val="008F3FAC"/>
    <w:rsid w:val="009146CA"/>
    <w:rsid w:val="009955AC"/>
    <w:rsid w:val="009D2A75"/>
    <w:rsid w:val="00A04CE1"/>
    <w:rsid w:val="00A20FBA"/>
    <w:rsid w:val="00A53765"/>
    <w:rsid w:val="00A83139"/>
    <w:rsid w:val="00A9774B"/>
    <w:rsid w:val="00AE7A2B"/>
    <w:rsid w:val="00B125D7"/>
    <w:rsid w:val="00B2409D"/>
    <w:rsid w:val="00BA5370"/>
    <w:rsid w:val="00BF79BE"/>
    <w:rsid w:val="00C1442F"/>
    <w:rsid w:val="00C86577"/>
    <w:rsid w:val="00CC15D8"/>
    <w:rsid w:val="00CD6AD0"/>
    <w:rsid w:val="00D30FA4"/>
    <w:rsid w:val="00D608BD"/>
    <w:rsid w:val="00DD07C5"/>
    <w:rsid w:val="00DD130A"/>
    <w:rsid w:val="00DD7170"/>
    <w:rsid w:val="00DE1538"/>
    <w:rsid w:val="00E27298"/>
    <w:rsid w:val="00E52D7E"/>
    <w:rsid w:val="00F44BFA"/>
    <w:rsid w:val="00FE47B6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44B31"/>
    <w:rPr>
      <w:color w:val="106BBE"/>
    </w:rPr>
  </w:style>
  <w:style w:type="paragraph" w:customStyle="1" w:styleId="ConsPlusNonformat">
    <w:name w:val="ConsPlusNonformat"/>
    <w:rsid w:val="00FE47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FE4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44B31"/>
    <w:rPr>
      <w:color w:val="106BBE"/>
    </w:rPr>
  </w:style>
  <w:style w:type="paragraph" w:customStyle="1" w:styleId="ConsPlusNonformat">
    <w:name w:val="ConsPlusNonformat"/>
    <w:rsid w:val="00FE47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FE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4044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5</cp:revision>
  <cp:lastPrinted>2015-04-20T12:57:00Z</cp:lastPrinted>
  <dcterms:created xsi:type="dcterms:W3CDTF">2017-04-20T17:32:00Z</dcterms:created>
  <dcterms:modified xsi:type="dcterms:W3CDTF">2017-07-30T17:15:00Z</dcterms:modified>
</cp:coreProperties>
</file>